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7AF7" w:rsidRDefault="00537437">
      <w:r>
        <w:t xml:space="preserve">kırmızı fon kartonunun üzerine </w:t>
      </w:r>
      <w:r>
        <w:rPr>
          <w:noProof/>
        </w:rPr>
        <w:drawing>
          <wp:inline distT="0" distB="0" distL="0" distR="0">
            <wp:extent cx="9050523" cy="5071730"/>
            <wp:effectExtent l="19050" t="0" r="0" b="0"/>
            <wp:docPr id="1" name="Resim 1" descr="C:\Users\MENEKE~1\AppData\Local\Temp\Rar$DI63.528\Ataturk_bayra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NEKE~1\AppData\Local\Temp\Rar$DI63.528\Ataturk_bayragi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0523" cy="507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603955" cy="5921866"/>
            <wp:effectExtent l="19050" t="0" r="6645" b="0"/>
            <wp:docPr id="2" name="Resim 2" descr="C:\Users\MENEKE~1\AppData\Local\Temp\Rar$DI68.528\23Nisan_Cam3_GirayKRGN_iske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ENEKE~1\AppData\Local\Temp\Rar$DI68.528\23Nisan_Cam3_GirayKRGN_iskete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6707" cy="592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437" w:rsidRDefault="00537437">
      <w:r>
        <w:rPr>
          <w:noProof/>
        </w:rPr>
        <w:lastRenderedPageBreak/>
        <w:drawing>
          <wp:inline distT="0" distB="0" distL="0" distR="0">
            <wp:extent cx="8710281" cy="5624623"/>
            <wp:effectExtent l="19050" t="0" r="0" b="0"/>
            <wp:docPr id="3" name="2 Resim" descr="23-nisan-boyama-sayfaları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nisan-boyama-sayfaları-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703957" cy="5620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437" w:rsidRDefault="00537437"/>
    <w:p w:rsidR="00537437" w:rsidRDefault="00537437">
      <w:r>
        <w:rPr>
          <w:noProof/>
        </w:rPr>
        <w:lastRenderedPageBreak/>
        <w:drawing>
          <wp:inline distT="0" distB="0" distL="0" distR="0">
            <wp:extent cx="8210550" cy="5699051"/>
            <wp:effectExtent l="19050" t="0" r="0" b="0"/>
            <wp:docPr id="4" name="3 Resim" descr="23-nisan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nisan-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11459" cy="569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437" w:rsidRDefault="00537437"/>
    <w:p w:rsidR="00537437" w:rsidRDefault="00537437">
      <w:r>
        <w:rPr>
          <w:noProof/>
        </w:rPr>
        <w:lastRenderedPageBreak/>
        <w:drawing>
          <wp:inline distT="0" distB="0" distL="0" distR="0">
            <wp:extent cx="8891270" cy="5681345"/>
            <wp:effectExtent l="19050" t="0" r="5080" b="0"/>
            <wp:docPr id="5" name="4 Resim" descr="23nis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nisan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68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437" w:rsidRDefault="00537437"/>
    <w:p w:rsidR="00537437" w:rsidRDefault="00537437">
      <w:r>
        <w:rPr>
          <w:noProof/>
        </w:rPr>
        <w:lastRenderedPageBreak/>
        <w:drawing>
          <wp:inline distT="0" distB="0" distL="0" distR="0">
            <wp:extent cx="9018625" cy="6305107"/>
            <wp:effectExtent l="19050" t="0" r="0" b="0"/>
            <wp:docPr id="6" name="5 Resim" descr="dunya-cocuklari-boyama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nya-cocuklari-boyama-9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14909" cy="630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437" w:rsidRDefault="004B1C0B">
      <w:r>
        <w:rPr>
          <w:noProof/>
        </w:rPr>
        <w:lastRenderedPageBreak/>
        <w:drawing>
          <wp:inline distT="0" distB="0" distL="0" distR="0">
            <wp:extent cx="4021323" cy="5954232"/>
            <wp:effectExtent l="19050" t="0" r="0" b="0"/>
            <wp:docPr id="7" name="Resim 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728" cy="5956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44336" cy="6166884"/>
            <wp:effectExtent l="19050" t="0" r="0" b="0"/>
            <wp:docPr id="8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518" cy="616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0B" w:rsidRDefault="00753BB8">
      <w:r>
        <w:rPr>
          <w:noProof/>
          <w:lang w:eastAsia="en-US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573.75pt;margin-top:270.15pt;width:160.25pt;height:214.05pt;z-index:251660288;mso-width-relative:margin;mso-height-relative:margin">
            <v:textbox>
              <w:txbxContent>
                <w:p w:rsidR="004B1C0B" w:rsidRDefault="004B1C0B">
                  <w:r>
                    <w:t xml:space="preserve">kuşları şablon olarak bu çalışma için </w:t>
                  </w:r>
                </w:p>
                <w:p w:rsidR="004B1C0B" w:rsidRDefault="004B1C0B">
                  <w:r>
                    <w:rPr>
                      <w:noProof/>
                    </w:rPr>
                    <w:drawing>
                      <wp:inline distT="0" distB="0" distL="0" distR="0">
                        <wp:extent cx="1839433" cy="2052084"/>
                        <wp:effectExtent l="19050" t="0" r="8417" b="0"/>
                        <wp:docPr id="13" name="Resim 13" descr="pencere süsleme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pencere süsleme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2770" cy="20558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B1C0B">
        <w:rPr>
          <w:noProof/>
        </w:rPr>
        <w:drawing>
          <wp:inline distT="0" distB="0" distL="0" distR="0">
            <wp:extent cx="9050523" cy="6060558"/>
            <wp:effectExtent l="19050" t="0" r="0" b="0"/>
            <wp:docPr id="9" name="Resim 7" descr="kuş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uş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8187" cy="606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0B" w:rsidRDefault="00416D0F">
      <w:r>
        <w:rPr>
          <w:noProof/>
        </w:rPr>
        <w:lastRenderedPageBreak/>
        <w:drawing>
          <wp:inline distT="0" distB="0" distL="0" distR="0">
            <wp:extent cx="7019704" cy="5699051"/>
            <wp:effectExtent l="19050" t="0" r="0" b="0"/>
            <wp:docPr id="16" name="Resim 16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9278" cy="5698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D0F" w:rsidRDefault="00416D0F"/>
    <w:p w:rsidR="00416D0F" w:rsidRDefault="00416D0F">
      <w:r>
        <w:rPr>
          <w:noProof/>
        </w:rPr>
        <w:lastRenderedPageBreak/>
        <w:drawing>
          <wp:inline distT="0" distB="0" distL="0" distR="0">
            <wp:extent cx="8051062" cy="6018028"/>
            <wp:effectExtent l="19050" t="0" r="7088" b="0"/>
            <wp:docPr id="19" name="Resim 19" descr="yunus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yunus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0574" cy="6017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D0F" w:rsidRDefault="00416D0F"/>
    <w:sectPr w:rsidR="00416D0F" w:rsidSect="00537437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6838" w:h="11906" w:orient="landscape"/>
      <w:pgMar w:top="993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3BB8" w:rsidRDefault="00753BB8" w:rsidP="00741AEF">
      <w:pPr>
        <w:spacing w:after="0" w:line="240" w:lineRule="auto"/>
      </w:pPr>
      <w:r>
        <w:separator/>
      </w:r>
    </w:p>
  </w:endnote>
  <w:endnote w:type="continuationSeparator" w:id="0">
    <w:p w:rsidR="00753BB8" w:rsidRDefault="00753BB8" w:rsidP="00741A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1AEF" w:rsidRDefault="00741AEF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1AEF" w:rsidRDefault="00741AEF">
    <w:pPr>
      <w:pStyle w:val="AltBilgi"/>
    </w:pPr>
    <w:hyperlink r:id="rId1" w:history="1">
      <w:r>
        <w:rPr>
          <w:rStyle w:val="Kpr"/>
          <w:rFonts w:ascii="Comic Sans MS" w:hAnsi="Comic Sans MS"/>
        </w:rPr>
        <w:t>www.egitimhane.com</w:t>
      </w:r>
    </w:hyperlink>
    <w:bookmarkStart w:id="0" w:name="_GoBack"/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1AEF" w:rsidRDefault="00741AE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3BB8" w:rsidRDefault="00753BB8" w:rsidP="00741AEF">
      <w:pPr>
        <w:spacing w:after="0" w:line="240" w:lineRule="auto"/>
      </w:pPr>
      <w:r>
        <w:separator/>
      </w:r>
    </w:p>
  </w:footnote>
  <w:footnote w:type="continuationSeparator" w:id="0">
    <w:p w:rsidR="00753BB8" w:rsidRDefault="00753BB8" w:rsidP="00741A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1AEF" w:rsidRDefault="00741AEF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1AEF" w:rsidRDefault="00741AEF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1AEF" w:rsidRDefault="00741AEF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37437"/>
    <w:rsid w:val="001E5450"/>
    <w:rsid w:val="00416D0F"/>
    <w:rsid w:val="004B1C0B"/>
    <w:rsid w:val="00537437"/>
    <w:rsid w:val="00741AEF"/>
    <w:rsid w:val="00753BB8"/>
    <w:rsid w:val="00857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42C68C50-9ECC-4969-A118-9490D7CA1A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57A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74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743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741A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741AEF"/>
  </w:style>
  <w:style w:type="paragraph" w:styleId="AltBilgi">
    <w:name w:val="footer"/>
    <w:basedOn w:val="Normal"/>
    <w:link w:val="AltBilgiChar"/>
    <w:uiPriority w:val="99"/>
    <w:unhideWhenUsed/>
    <w:rsid w:val="00741A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741AEF"/>
  </w:style>
  <w:style w:type="character" w:styleId="Kpr">
    <w:name w:val="Hyperlink"/>
    <w:basedOn w:val="VarsaylanParagrafYazTipi"/>
    <w:semiHidden/>
    <w:unhideWhenUsed/>
    <w:rsid w:val="00741AE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3.xml"/><Relationship Id="rId10" Type="http://schemas.openxmlformats.org/officeDocument/2006/relationships/image" Target="media/image5.jpeg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gitimhane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Menekşe</dc:creator>
  <cp:keywords/>
  <dc:description/>
  <cp:lastModifiedBy>Progressive</cp:lastModifiedBy>
  <cp:revision>6</cp:revision>
  <dcterms:created xsi:type="dcterms:W3CDTF">2017-04-15T20:02:00Z</dcterms:created>
  <dcterms:modified xsi:type="dcterms:W3CDTF">2018-04-13T20:12:00Z</dcterms:modified>
</cp:coreProperties>
</file>